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A4" w:rsidRPr="00CA5B86" w:rsidRDefault="008270A4" w:rsidP="008270A4">
      <w:pPr>
        <w:jc w:val="center"/>
        <w:rPr>
          <w:b/>
          <w:spacing w:val="40"/>
          <w:sz w:val="26"/>
          <w:szCs w:val="26"/>
        </w:rPr>
      </w:pPr>
      <w:r w:rsidRPr="00CA5B8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b/>
          <w:spacing w:val="30"/>
          <w:sz w:val="26"/>
          <w:szCs w:val="26"/>
        </w:rPr>
        <w:t xml:space="preserve"> </w:t>
      </w:r>
      <w:r w:rsidRPr="00CA5B86">
        <w:rPr>
          <w:b/>
          <w:spacing w:val="40"/>
          <w:sz w:val="26"/>
          <w:szCs w:val="26"/>
        </w:rPr>
        <w:t>высшего образования</w:t>
      </w:r>
    </w:p>
    <w:p w:rsidR="008270A4" w:rsidRPr="00CA5B86" w:rsidRDefault="008270A4" w:rsidP="008270A4">
      <w:pPr>
        <w:jc w:val="center"/>
        <w:rPr>
          <w:b/>
          <w:spacing w:val="40"/>
          <w:sz w:val="26"/>
          <w:szCs w:val="26"/>
        </w:rPr>
      </w:pPr>
    </w:p>
    <w:p w:rsidR="008270A4" w:rsidRPr="00CA5B86" w:rsidRDefault="008270A4" w:rsidP="008270A4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A5B86">
        <w:rPr>
          <w:b/>
          <w:spacing w:val="40"/>
          <w:sz w:val="32"/>
          <w:szCs w:val="32"/>
        </w:rPr>
        <w:t xml:space="preserve">«МОСКОВСКИЙ </w:t>
      </w:r>
      <w:r w:rsidRPr="00D91264">
        <w:rPr>
          <w:b/>
          <w:spacing w:val="40"/>
          <w:sz w:val="32"/>
          <w:szCs w:val="32"/>
        </w:rPr>
        <w:t>ТЕХНОЛОГИЧЕСКИЙ</w:t>
      </w:r>
      <w:r w:rsidRPr="00CA5B8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8270A4" w:rsidRPr="00CA5B86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0A4" w:rsidRPr="00CA5B86" w:rsidRDefault="008270A4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0A4" w:rsidRPr="00CA5B86" w:rsidRDefault="008270A4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8270A4" w:rsidRPr="00CA5B86" w:rsidRDefault="008270A4" w:rsidP="008270A4">
      <w:pPr>
        <w:pStyle w:val="Style6"/>
        <w:widowControl/>
        <w:spacing w:line="240" w:lineRule="exact"/>
        <w:rPr>
          <w:sz w:val="20"/>
          <w:szCs w:val="20"/>
        </w:rPr>
      </w:pPr>
    </w:p>
    <w:p w:rsidR="008270A4" w:rsidRDefault="008270A4" w:rsidP="008270A4">
      <w:pPr>
        <w:tabs>
          <w:tab w:val="left" w:pos="360"/>
        </w:tabs>
        <w:ind w:left="360"/>
        <w:jc w:val="center"/>
      </w:pP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 xml:space="preserve">Темы выпускных квалификационных работ </w:t>
      </w: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>по направлению подготовки 13.03.02 Электроэнергетика и электротехника</w:t>
      </w: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>направленность «Менеджмент в электроэнергетике и электротехнике»</w:t>
      </w: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</w:rPr>
      </w:pPr>
      <w:r w:rsidRPr="008270A4">
        <w:rPr>
          <w:b/>
          <w:color w:val="FF0000"/>
        </w:rPr>
        <w:t>Во всех темах ВКР должен быть указан объект и место его расположения</w:t>
      </w: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</w:rPr>
      </w:pP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Оптимизация режимов работы энергосистем... 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Разработка мероприятий по рациональному использованию электроэнергии на предприятии… 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Анализ и оптимизация энергопотребления на предприятии…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Применение системы автоматизированного коммерческого учета электроэнергии для анализа и снижения потерь в сетях…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Системный анализ и менеджмент энергетического комплекса…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Разработка и технико-экономическое обоснование организационно-технических мероприятий экономии энергоресурсов на предприятии…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Минимизация потерь активной мощности в электрической сети…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Обнаружение и борьба с хищениями электроэнергии…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Организация и технико-экономические аспекты энергетического менеджмента на предприятии… 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Компенсация реактивной мощности в системах электроснабжения промышленного предприятия…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Организация работы по экономии энергоресурсов на промышленном предприятии. 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Оптимизация затрат на обслуживание электрохозяйства промышленного предприятия 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Технико-экономический анализ внедрения автономной системы электроснабжения…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Управление проектами в энергетике…</w:t>
      </w:r>
    </w:p>
    <w:p w:rsidR="008270A4" w:rsidRPr="008270A4" w:rsidRDefault="008270A4" w:rsidP="008270A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Обоснование необходимости введения антикризисного управления на энергетическом предприятии…</w:t>
      </w:r>
    </w:p>
    <w:p w:rsidR="008270A4" w:rsidRPr="008270A4" w:rsidRDefault="008270A4" w:rsidP="008270A4">
      <w:pPr>
        <w:jc w:val="both"/>
      </w:pPr>
    </w:p>
    <w:p w:rsidR="008270A4" w:rsidRPr="00C43442" w:rsidRDefault="008270A4" w:rsidP="008270A4">
      <w:pPr>
        <w:pStyle w:val="1"/>
        <w:jc w:val="right"/>
        <w:rPr>
          <w:b w:val="0"/>
        </w:rPr>
      </w:pPr>
      <w:r>
        <w:br w:type="page"/>
      </w:r>
    </w:p>
    <w:p w:rsidR="008270A4" w:rsidRDefault="008270A4" w:rsidP="008270A4">
      <w:pPr>
        <w:spacing w:line="360" w:lineRule="auto"/>
        <w:jc w:val="center"/>
        <w:rPr>
          <w:b/>
          <w:sz w:val="28"/>
          <w:szCs w:val="28"/>
        </w:rPr>
      </w:pPr>
    </w:p>
    <w:p w:rsidR="008270A4" w:rsidRPr="00CA5B86" w:rsidRDefault="008270A4" w:rsidP="008270A4">
      <w:pPr>
        <w:spacing w:line="360" w:lineRule="auto"/>
        <w:jc w:val="center"/>
        <w:rPr>
          <w:b/>
          <w:spacing w:val="40"/>
          <w:sz w:val="26"/>
          <w:szCs w:val="26"/>
        </w:rPr>
      </w:pPr>
      <w:r w:rsidRPr="00CA5B8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b/>
          <w:spacing w:val="30"/>
          <w:sz w:val="26"/>
          <w:szCs w:val="26"/>
        </w:rPr>
        <w:t xml:space="preserve"> </w:t>
      </w:r>
      <w:r w:rsidRPr="00CA5B86">
        <w:rPr>
          <w:b/>
          <w:spacing w:val="40"/>
          <w:sz w:val="26"/>
          <w:szCs w:val="26"/>
        </w:rPr>
        <w:t>высшего образования</w:t>
      </w:r>
    </w:p>
    <w:p w:rsidR="008270A4" w:rsidRPr="00CA5B86" w:rsidRDefault="008270A4" w:rsidP="008270A4">
      <w:pPr>
        <w:jc w:val="center"/>
        <w:rPr>
          <w:b/>
          <w:spacing w:val="40"/>
          <w:sz w:val="26"/>
          <w:szCs w:val="26"/>
        </w:rPr>
      </w:pPr>
    </w:p>
    <w:p w:rsidR="008270A4" w:rsidRPr="00CA5B86" w:rsidRDefault="008270A4" w:rsidP="008270A4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A5B86">
        <w:rPr>
          <w:b/>
          <w:spacing w:val="40"/>
          <w:sz w:val="32"/>
          <w:szCs w:val="32"/>
        </w:rPr>
        <w:t xml:space="preserve">«МОСКОВСКИЙ </w:t>
      </w:r>
      <w:r w:rsidRPr="00D91264">
        <w:rPr>
          <w:b/>
          <w:spacing w:val="40"/>
          <w:sz w:val="32"/>
          <w:szCs w:val="32"/>
        </w:rPr>
        <w:t>ТЕХНОЛОГИЧЕСКИЙ</w:t>
      </w:r>
      <w:r w:rsidRPr="00CA5B8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8270A4" w:rsidRPr="00CA5B86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0A4" w:rsidRPr="00CA5B86" w:rsidRDefault="008270A4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0A4" w:rsidRPr="00CA5B86" w:rsidRDefault="008270A4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8270A4" w:rsidRPr="00CA5B86" w:rsidRDefault="008270A4" w:rsidP="008270A4">
      <w:pPr>
        <w:pStyle w:val="Style6"/>
        <w:widowControl/>
        <w:spacing w:line="240" w:lineRule="exact"/>
        <w:rPr>
          <w:sz w:val="20"/>
          <w:szCs w:val="20"/>
        </w:rPr>
      </w:pPr>
    </w:p>
    <w:p w:rsidR="008270A4" w:rsidRDefault="008270A4" w:rsidP="008270A4">
      <w:pPr>
        <w:tabs>
          <w:tab w:val="left" w:pos="360"/>
        </w:tabs>
        <w:ind w:left="1080"/>
        <w:jc w:val="center"/>
        <w:rPr>
          <w:b/>
        </w:rPr>
      </w:pP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 xml:space="preserve">Темы выпускных квалификационных работ </w:t>
      </w: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>по направлению подготовки 13.03.02 Электроэнергетика и электротехника</w:t>
      </w: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</w:rPr>
      </w:pPr>
      <w:r w:rsidRPr="008270A4">
        <w:rPr>
          <w:b/>
        </w:rPr>
        <w:t>направленность «Электрооборудование и электрохозяйство предприятий, организаций и учреждений», «</w:t>
      </w:r>
      <w:r w:rsidRPr="008270A4">
        <w:rPr>
          <w:b/>
          <w:bCs/>
        </w:rPr>
        <w:t>Электрооборудование и электрохозяйство предприятий»</w:t>
      </w: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</w:rPr>
      </w:pP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</w:rPr>
      </w:pPr>
      <w:r w:rsidRPr="008270A4">
        <w:rPr>
          <w:b/>
          <w:color w:val="FF0000"/>
        </w:rPr>
        <w:t>Во всех темах ВКР должен быть указан объект и место его расположения</w:t>
      </w: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</w:rPr>
      </w:pPr>
    </w:p>
    <w:p w:rsidR="008270A4" w:rsidRPr="008270A4" w:rsidRDefault="008270A4" w:rsidP="008270A4">
      <w:pPr>
        <w:widowControl/>
        <w:shd w:val="clear" w:color="auto" w:fill="FFFFFF"/>
        <w:autoSpaceDE/>
        <w:autoSpaceDN/>
        <w:adjustRightInd/>
        <w:spacing w:after="150"/>
        <w:ind w:firstLine="720"/>
        <w:jc w:val="both"/>
        <w:rPr>
          <w:color w:val="000000"/>
        </w:rPr>
      </w:pPr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Проектирование электрической сети для предприятий (отрасль </w:t>
      </w:r>
      <w:proofErr w:type="gramStart"/>
      <w:r w:rsidRPr="008270A4">
        <w:rPr>
          <w:color w:val="000000"/>
        </w:rPr>
        <w:t>промышленности)…</w:t>
      </w:r>
      <w:proofErr w:type="gramEnd"/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Анализ режимов работы системы электроснабжения </w:t>
      </w:r>
      <w:proofErr w:type="gramStart"/>
      <w:r w:rsidRPr="008270A4">
        <w:rPr>
          <w:color w:val="000000"/>
        </w:rPr>
        <w:t>предприятия..</w:t>
      </w:r>
      <w:proofErr w:type="gramEnd"/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Оптимизация и повышение эффективности работы электрооборудования предприятия…</w:t>
      </w:r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Разработка проекта модернизации электрооборудования промышленного предприятия…</w:t>
      </w:r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промышленного предприятия (производственного цеха</w:t>
      </w:r>
      <w:proofErr w:type="gramStart"/>
      <w:r w:rsidRPr="008270A4">
        <w:rPr>
          <w:color w:val="000000"/>
        </w:rPr>
        <w:t>.)…</w:t>
      </w:r>
      <w:proofErr w:type="gramEnd"/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Оценка влияния качества электроэнергии на работу электрооборудования промышленного предприятия…</w:t>
      </w:r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Разработка мероприятий по рациональному использованию электроэнергии на предприятиях (организациях, </w:t>
      </w:r>
      <w:proofErr w:type="gramStart"/>
      <w:r w:rsidRPr="008270A4">
        <w:rPr>
          <w:color w:val="000000"/>
        </w:rPr>
        <w:t>учреждениях)…</w:t>
      </w:r>
      <w:proofErr w:type="gramEnd"/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торгово-развлекательного центра…</w:t>
      </w:r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многоэтажного жилого (административного) здания…</w:t>
      </w:r>
    </w:p>
    <w:p w:rsidR="008270A4" w:rsidRPr="008270A4" w:rsidRDefault="008270A4" w:rsidP="008270A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Проектирование электрического освещения помещений предприятия (организации, </w:t>
      </w:r>
      <w:proofErr w:type="gramStart"/>
      <w:r w:rsidRPr="008270A4">
        <w:rPr>
          <w:color w:val="000000"/>
        </w:rPr>
        <w:t>учреждения)…</w:t>
      </w:r>
      <w:proofErr w:type="gramEnd"/>
    </w:p>
    <w:p w:rsidR="008270A4" w:rsidRPr="008270A4" w:rsidRDefault="008270A4" w:rsidP="008270A4">
      <w:pPr>
        <w:widowControl/>
        <w:shd w:val="clear" w:color="auto" w:fill="FFFFFF"/>
        <w:autoSpaceDE/>
        <w:autoSpaceDN/>
        <w:adjustRightInd/>
        <w:spacing w:after="150"/>
        <w:ind w:firstLine="720"/>
        <w:jc w:val="both"/>
        <w:rPr>
          <w:color w:val="000000"/>
        </w:rPr>
      </w:pPr>
    </w:p>
    <w:p w:rsidR="008270A4" w:rsidRPr="008270A4" w:rsidRDefault="008270A4" w:rsidP="008270A4">
      <w:pPr>
        <w:tabs>
          <w:tab w:val="left" w:pos="0"/>
          <w:tab w:val="left" w:pos="426"/>
        </w:tabs>
        <w:jc w:val="both"/>
      </w:pPr>
    </w:p>
    <w:p w:rsidR="008270A4" w:rsidRPr="008270A4" w:rsidRDefault="008270A4" w:rsidP="008270A4">
      <w:pPr>
        <w:tabs>
          <w:tab w:val="left" w:pos="0"/>
          <w:tab w:val="left" w:pos="426"/>
        </w:tabs>
        <w:jc w:val="both"/>
      </w:pPr>
    </w:p>
    <w:p w:rsidR="008270A4" w:rsidRPr="008270A4" w:rsidRDefault="008270A4" w:rsidP="008270A4">
      <w:pPr>
        <w:tabs>
          <w:tab w:val="left" w:pos="0"/>
          <w:tab w:val="left" w:pos="426"/>
        </w:tabs>
        <w:jc w:val="both"/>
      </w:pPr>
    </w:p>
    <w:p w:rsidR="008270A4" w:rsidRPr="00C43442" w:rsidRDefault="008270A4" w:rsidP="008270A4">
      <w:pPr>
        <w:pStyle w:val="1"/>
        <w:jc w:val="right"/>
        <w:rPr>
          <w:b w:val="0"/>
        </w:rPr>
      </w:pPr>
      <w:r w:rsidRPr="00CA5B86">
        <w:br w:type="page"/>
      </w:r>
    </w:p>
    <w:p w:rsidR="008270A4" w:rsidRPr="00CA5B86" w:rsidRDefault="008270A4" w:rsidP="008270A4">
      <w:pPr>
        <w:jc w:val="right"/>
      </w:pPr>
      <w:r>
        <w:lastRenderedPageBreak/>
        <w:tab/>
      </w:r>
      <w:r>
        <w:tab/>
      </w:r>
    </w:p>
    <w:p w:rsidR="008270A4" w:rsidRPr="00CA5B86" w:rsidRDefault="008270A4" w:rsidP="008270A4">
      <w:pPr>
        <w:ind w:left="-567"/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  </w:t>
      </w:r>
      <w:r w:rsidRPr="00CA5B8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b/>
          <w:spacing w:val="30"/>
          <w:sz w:val="26"/>
          <w:szCs w:val="26"/>
        </w:rPr>
        <w:t xml:space="preserve"> </w:t>
      </w:r>
      <w:r w:rsidRPr="00CA5B86">
        <w:rPr>
          <w:b/>
          <w:spacing w:val="40"/>
          <w:sz w:val="26"/>
          <w:szCs w:val="26"/>
        </w:rPr>
        <w:t>высшего образования</w:t>
      </w:r>
    </w:p>
    <w:p w:rsidR="008270A4" w:rsidRPr="00CA5B86" w:rsidRDefault="008270A4" w:rsidP="008270A4">
      <w:pPr>
        <w:jc w:val="center"/>
        <w:rPr>
          <w:b/>
          <w:spacing w:val="40"/>
          <w:sz w:val="26"/>
          <w:szCs w:val="26"/>
        </w:rPr>
      </w:pPr>
    </w:p>
    <w:p w:rsidR="008270A4" w:rsidRPr="00CA5B86" w:rsidRDefault="008270A4" w:rsidP="008270A4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A5B86">
        <w:rPr>
          <w:b/>
          <w:spacing w:val="40"/>
          <w:sz w:val="32"/>
          <w:szCs w:val="32"/>
        </w:rPr>
        <w:t xml:space="preserve">«МОСКОВСКИЙ </w:t>
      </w:r>
      <w:r w:rsidRPr="00D91264">
        <w:rPr>
          <w:b/>
          <w:spacing w:val="40"/>
          <w:sz w:val="32"/>
          <w:szCs w:val="32"/>
        </w:rPr>
        <w:t>ТЕХНОЛОГИЧЕСКИЙ</w:t>
      </w:r>
      <w:r w:rsidRPr="00CA5B8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8270A4" w:rsidRPr="00CA5B86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0A4" w:rsidRPr="00CA5B86" w:rsidRDefault="008270A4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0A4" w:rsidRPr="00CA5B86" w:rsidRDefault="008270A4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8270A4" w:rsidRPr="00CA5B86" w:rsidRDefault="008270A4" w:rsidP="008270A4">
      <w:pPr>
        <w:pStyle w:val="Style6"/>
        <w:widowControl/>
        <w:spacing w:line="240" w:lineRule="exact"/>
        <w:rPr>
          <w:sz w:val="20"/>
          <w:szCs w:val="20"/>
        </w:rPr>
      </w:pP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 xml:space="preserve">Темы выпускных квалификационных работ </w:t>
      </w: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>по направлению подготовки 13.03.02 Электроэнергетика и электротехника</w:t>
      </w: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 xml:space="preserve"> направленность «Электроснабжение»</w:t>
      </w: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</w:rPr>
      </w:pPr>
      <w:r w:rsidRPr="008270A4">
        <w:rPr>
          <w:b/>
          <w:color w:val="FF0000"/>
        </w:rPr>
        <w:t>Во всех темах ВКР должен быть указан объект и место его расположения</w:t>
      </w:r>
    </w:p>
    <w:p w:rsidR="008270A4" w:rsidRPr="008270A4" w:rsidRDefault="008270A4" w:rsidP="008270A4">
      <w:pPr>
        <w:jc w:val="both"/>
      </w:pP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Проектирование системы электроснабжения района (микрорайона) </w:t>
      </w:r>
      <w:proofErr w:type="gramStart"/>
      <w:r w:rsidRPr="008270A4">
        <w:rPr>
          <w:color w:val="000000"/>
        </w:rPr>
        <w:t>города..</w:t>
      </w:r>
      <w:proofErr w:type="gramEnd"/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Разработка мероприятий по рациональному использованию электроэнергии на предприятии…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Реконструкция электрической части подстанции 110/10 </w:t>
      </w:r>
      <w:proofErr w:type="spellStart"/>
      <w:r w:rsidRPr="008270A4">
        <w:rPr>
          <w:color w:val="000000"/>
        </w:rPr>
        <w:t>кВ</w:t>
      </w:r>
      <w:proofErr w:type="spellEnd"/>
      <w:r w:rsidRPr="008270A4">
        <w:rPr>
          <w:color w:val="000000"/>
        </w:rPr>
        <w:t>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многоэтажного жилого (административного) здания…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торгово-развлекательного центра…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Проектирование системы электроснабжения промышленного предприятия (отрасль </w:t>
      </w:r>
      <w:proofErr w:type="gramStart"/>
      <w:r w:rsidRPr="008270A4">
        <w:rPr>
          <w:color w:val="000000"/>
        </w:rPr>
        <w:t>промышленности)…</w:t>
      </w:r>
      <w:proofErr w:type="gramEnd"/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Оптимизация режимов работы системы электроснабжения предприятия…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Разработка проекта компенсации реактивной мощности в системах электроснабжения промышленных предприятий (электроэнергетической </w:t>
      </w:r>
      <w:proofErr w:type="gramStart"/>
      <w:r w:rsidRPr="008270A4">
        <w:rPr>
          <w:color w:val="000000"/>
        </w:rPr>
        <w:t>системы)…</w:t>
      </w:r>
      <w:proofErr w:type="gramEnd"/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собственных нужд электростанции (подстанции)…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сельскохозяйственного района (потребителей)…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коттеджа…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производственного цеха…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автономной системы электроснабжения…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системы электроснабжения транспорта…</w:t>
      </w:r>
    </w:p>
    <w:p w:rsidR="008270A4" w:rsidRPr="008270A4" w:rsidRDefault="008270A4" w:rsidP="008270A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8270A4">
        <w:rPr>
          <w:color w:val="000000"/>
        </w:rPr>
        <w:t>Анализ и оптимизация режимов работы сетевого района.…</w:t>
      </w: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rPr>
          <w:szCs w:val="28"/>
        </w:rPr>
      </w:pPr>
    </w:p>
    <w:p w:rsidR="008270A4" w:rsidRDefault="008270A4" w:rsidP="008270A4">
      <w:pPr>
        <w:rPr>
          <w:szCs w:val="28"/>
        </w:rPr>
      </w:pPr>
    </w:p>
    <w:p w:rsidR="008270A4" w:rsidRDefault="008270A4" w:rsidP="008270A4">
      <w:pPr>
        <w:rPr>
          <w:szCs w:val="28"/>
        </w:rPr>
      </w:pPr>
    </w:p>
    <w:p w:rsidR="008270A4" w:rsidRDefault="008270A4" w:rsidP="008270A4">
      <w:pPr>
        <w:rPr>
          <w:szCs w:val="28"/>
        </w:rPr>
      </w:pPr>
    </w:p>
    <w:p w:rsidR="008270A4" w:rsidRDefault="008270A4" w:rsidP="008270A4">
      <w:pPr>
        <w:rPr>
          <w:szCs w:val="28"/>
        </w:rPr>
      </w:pPr>
    </w:p>
    <w:p w:rsidR="008270A4" w:rsidRDefault="008270A4" w:rsidP="008270A4">
      <w:pPr>
        <w:rPr>
          <w:szCs w:val="28"/>
        </w:rPr>
      </w:pPr>
    </w:p>
    <w:p w:rsidR="008270A4" w:rsidRDefault="008270A4" w:rsidP="008270A4">
      <w:pPr>
        <w:rPr>
          <w:szCs w:val="28"/>
        </w:rPr>
      </w:pPr>
    </w:p>
    <w:p w:rsidR="008270A4" w:rsidRPr="00CA5B86" w:rsidRDefault="008270A4" w:rsidP="008270A4">
      <w:r>
        <w:t xml:space="preserve">   </w:t>
      </w:r>
    </w:p>
    <w:p w:rsidR="008270A4" w:rsidRPr="00CA5B86" w:rsidRDefault="008270A4" w:rsidP="008270A4">
      <w:pPr>
        <w:ind w:left="-567"/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lastRenderedPageBreak/>
        <w:t xml:space="preserve">  </w:t>
      </w:r>
      <w:r w:rsidRPr="00CA5B8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b/>
          <w:spacing w:val="30"/>
          <w:sz w:val="26"/>
          <w:szCs w:val="26"/>
        </w:rPr>
        <w:t xml:space="preserve"> </w:t>
      </w:r>
      <w:r w:rsidRPr="00CA5B86">
        <w:rPr>
          <w:b/>
          <w:spacing w:val="40"/>
          <w:sz w:val="26"/>
          <w:szCs w:val="26"/>
        </w:rPr>
        <w:t>высшего образования</w:t>
      </w:r>
    </w:p>
    <w:p w:rsidR="008270A4" w:rsidRPr="00CA5B86" w:rsidRDefault="008270A4" w:rsidP="008270A4">
      <w:pPr>
        <w:jc w:val="center"/>
        <w:rPr>
          <w:b/>
          <w:spacing w:val="40"/>
          <w:sz w:val="26"/>
          <w:szCs w:val="26"/>
        </w:rPr>
      </w:pPr>
    </w:p>
    <w:p w:rsidR="008270A4" w:rsidRPr="00CA5B86" w:rsidRDefault="008270A4" w:rsidP="008270A4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A5B86">
        <w:rPr>
          <w:b/>
          <w:spacing w:val="40"/>
          <w:sz w:val="32"/>
          <w:szCs w:val="32"/>
        </w:rPr>
        <w:t xml:space="preserve">«МОСКОВСКИЙ </w:t>
      </w:r>
      <w:r w:rsidRPr="00D91264">
        <w:rPr>
          <w:b/>
          <w:spacing w:val="40"/>
          <w:sz w:val="32"/>
          <w:szCs w:val="32"/>
        </w:rPr>
        <w:t>ТЕХНОЛОГИЧЕСКИЙ</w:t>
      </w:r>
      <w:r w:rsidRPr="00CA5B8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8270A4" w:rsidRPr="00CA5B86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0A4" w:rsidRPr="00CA5B86" w:rsidRDefault="008270A4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0A4" w:rsidRPr="00CA5B86" w:rsidRDefault="008270A4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8270A4" w:rsidRPr="00CA5B86" w:rsidRDefault="008270A4" w:rsidP="008270A4">
      <w:pPr>
        <w:pStyle w:val="Style6"/>
        <w:widowControl/>
        <w:spacing w:line="240" w:lineRule="exact"/>
        <w:rPr>
          <w:sz w:val="20"/>
          <w:szCs w:val="20"/>
        </w:rPr>
      </w:pPr>
    </w:p>
    <w:p w:rsidR="008270A4" w:rsidRDefault="008270A4" w:rsidP="008270A4">
      <w:pPr>
        <w:tabs>
          <w:tab w:val="left" w:pos="360"/>
        </w:tabs>
        <w:ind w:left="1080"/>
        <w:jc w:val="center"/>
        <w:rPr>
          <w:b/>
        </w:rPr>
      </w:pP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 xml:space="preserve">Темы выпускных квалификационных работ </w:t>
      </w: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>по направлению подготовки 13.03.02 Электроэнергетика и электротехника</w:t>
      </w:r>
    </w:p>
    <w:p w:rsidR="008270A4" w:rsidRPr="008270A4" w:rsidRDefault="008270A4" w:rsidP="008270A4">
      <w:pPr>
        <w:tabs>
          <w:tab w:val="left" w:pos="142"/>
        </w:tabs>
        <w:jc w:val="center"/>
        <w:rPr>
          <w:b/>
        </w:rPr>
      </w:pPr>
      <w:r w:rsidRPr="008270A4">
        <w:rPr>
          <w:b/>
        </w:rPr>
        <w:t xml:space="preserve"> направленность «Электроэнергетические системы и сети»</w:t>
      </w: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</w:rPr>
      </w:pPr>
      <w:r w:rsidRPr="008270A4">
        <w:rPr>
          <w:b/>
          <w:color w:val="FF0000"/>
        </w:rPr>
        <w:t>Во всех темах ВКР должен быть указан объект и место его расположения</w:t>
      </w:r>
    </w:p>
    <w:p w:rsidR="008270A4" w:rsidRPr="008270A4" w:rsidRDefault="008270A4" w:rsidP="008270A4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 xml:space="preserve">Проектирование электрической сети для предприятия (отрасль </w:t>
      </w:r>
      <w:proofErr w:type="gramStart"/>
      <w:r w:rsidRPr="008270A4">
        <w:rPr>
          <w:color w:val="000000"/>
        </w:rPr>
        <w:t>промышленности)…</w:t>
      </w:r>
      <w:proofErr w:type="gramEnd"/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электрической сети для нескольких промышленных предприятий….</w:t>
      </w: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электрической сети города (района)…</w:t>
      </w: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Анализ эффективности работы электроэнергетической системы…</w:t>
      </w: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Проектирование электрической сети нескольких районных подстанций…</w:t>
      </w: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Разработка мероприятий по повышению устойчивости электроэнергетической системы…</w:t>
      </w: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Разработка мероприятий по повышению надежности электроэнергетической системы…</w:t>
      </w:r>
      <w:bookmarkStart w:id="0" w:name="_GoBack"/>
      <w:bookmarkEnd w:id="0"/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Оптимизация режима работы электроэнергетической системы…</w:t>
      </w: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Оптимизация загрузки электрической сети в электроэнергетической системе…</w:t>
      </w: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Обеспечение качества электроснабжения объектов…</w:t>
      </w:r>
    </w:p>
    <w:p w:rsidR="008270A4" w:rsidRPr="008270A4" w:rsidRDefault="008270A4" w:rsidP="008270A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8270A4">
        <w:rPr>
          <w:color w:val="000000"/>
        </w:rPr>
        <w:t>Разработка проекта реконструкции (развития) электрической сети…</w:t>
      </w:r>
    </w:p>
    <w:p w:rsidR="008270A4" w:rsidRPr="008270A4" w:rsidRDefault="008270A4" w:rsidP="008270A4">
      <w:pPr>
        <w:shd w:val="clear" w:color="auto" w:fill="FFFFFF"/>
        <w:ind w:firstLine="567"/>
        <w:jc w:val="both"/>
        <w:rPr>
          <w:color w:val="000000"/>
        </w:rPr>
      </w:pPr>
    </w:p>
    <w:p w:rsidR="008270A4" w:rsidRPr="008270A4" w:rsidRDefault="008270A4" w:rsidP="008270A4">
      <w:pPr>
        <w:ind w:left="480"/>
        <w:jc w:val="both"/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Default="008270A4" w:rsidP="008270A4">
      <w:pPr>
        <w:jc w:val="right"/>
        <w:rPr>
          <w:szCs w:val="28"/>
        </w:rPr>
      </w:pPr>
    </w:p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/>
    <w:p w:rsidR="008270A4" w:rsidRPr="00C43442" w:rsidRDefault="008270A4" w:rsidP="008270A4">
      <w:r w:rsidRPr="00C43442">
        <w:t> </w:t>
      </w:r>
    </w:p>
    <w:p w:rsidR="00994279" w:rsidRPr="008270A4" w:rsidRDefault="00994279" w:rsidP="008270A4">
      <w:pPr>
        <w:rPr>
          <w:b/>
        </w:rPr>
      </w:pPr>
    </w:p>
    <w:sectPr w:rsidR="00994279" w:rsidRPr="008270A4" w:rsidSect="00EC2E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398"/>
    <w:multiLevelType w:val="multilevel"/>
    <w:tmpl w:val="5606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01D6A"/>
    <w:multiLevelType w:val="multilevel"/>
    <w:tmpl w:val="2AFC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34802"/>
    <w:multiLevelType w:val="multilevel"/>
    <w:tmpl w:val="8F6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16108"/>
    <w:multiLevelType w:val="multilevel"/>
    <w:tmpl w:val="653A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B19F1"/>
    <w:multiLevelType w:val="multilevel"/>
    <w:tmpl w:val="E102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40FFC"/>
    <w:multiLevelType w:val="multilevel"/>
    <w:tmpl w:val="E366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C2177"/>
    <w:multiLevelType w:val="multilevel"/>
    <w:tmpl w:val="2BC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9"/>
    <w:rsid w:val="008270A4"/>
    <w:rsid w:val="00994279"/>
    <w:rsid w:val="00AC7FEB"/>
    <w:rsid w:val="00C923C9"/>
    <w:rsid w:val="00E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BAE0"/>
  <w15:chartTrackingRefBased/>
  <w15:docId w15:val="{13E896A1-7AE8-4150-8864-53FA75BD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EEE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EE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6">
    <w:name w:val="Style6"/>
    <w:basedOn w:val="a"/>
    <w:uiPriority w:val="99"/>
    <w:rsid w:val="00EC2EEE"/>
    <w:pPr>
      <w:spacing w:line="482" w:lineRule="exact"/>
      <w:jc w:val="center"/>
    </w:pPr>
  </w:style>
  <w:style w:type="character" w:styleId="a3">
    <w:name w:val="Hyperlink"/>
    <w:basedOn w:val="a0"/>
    <w:uiPriority w:val="99"/>
    <w:unhideWhenUsed/>
    <w:rsid w:val="00827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3</cp:revision>
  <dcterms:created xsi:type="dcterms:W3CDTF">2021-11-29T14:33:00Z</dcterms:created>
  <dcterms:modified xsi:type="dcterms:W3CDTF">2021-11-29T14:34:00Z</dcterms:modified>
</cp:coreProperties>
</file>